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 xml:space="preserve">18, корпус </w:t>
      </w:r>
      <w:r w:rsidR="001A63F5">
        <w:rPr>
          <w:rFonts w:ascii="Times New Roman" w:hAnsi="Times New Roman" w:cs="Times New Roman"/>
          <w:b/>
        </w:rPr>
        <w:t>1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8E02EF">
        <w:rPr>
          <w:rFonts w:ascii="Times New Roman" w:hAnsi="Times New Roman" w:cs="Times New Roman"/>
          <w:b/>
        </w:rPr>
        <w:t>9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D2ABA" w:rsidP="00EB0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E4BFA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E4BFA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E4BFA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4036229,67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243477,84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3792751,83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18504615,54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14461665,15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2606457,02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1436493,37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18926649,83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18786753,96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139895,87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19170127,67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3635444,07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184154,25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4D2A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3451289,82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4D2ABA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2304571,35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EB0D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AE4BFA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EB0D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AE4BFA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EB0D0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AE4BFA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415538" w:rsidP="00EB0D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AE4BFA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EB0D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(общедомовое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415538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AE4BFA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EB0D04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545DE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863EFB" w:rsidRPr="006327C0" w:rsidTr="00415538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B160B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160B5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AE4BFA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863EFB" w:rsidTr="00415538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B160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863EFB" w:rsidRPr="00863EFB" w:rsidTr="00415538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4D2ABA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1528562,43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  <w:r w:rsidR="001A63F5">
              <w:rPr>
                <w:rFonts w:ascii="Times New Roman" w:hAnsi="Times New Roman" w:cs="Times New Roman"/>
                <w:b/>
              </w:rPr>
              <w:t xml:space="preserve"> 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D2A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1516723,29</w:t>
            </w:r>
          </w:p>
        </w:tc>
      </w:tr>
      <w:tr w:rsidR="001D1E99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4D2AB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2946739,00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B92D7D" w:rsidRDefault="00B92D7D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129714,22</w:t>
            </w:r>
          </w:p>
        </w:tc>
      </w:tr>
      <w:tr w:rsidR="00FE4307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E61924" w:rsidRPr="00B92D7D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  <w:r w:rsidRPr="00B92D7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4307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FE4307" w:rsidP="00E31D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92D7D" w:rsidRDefault="004D2A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1325562,78</w:t>
            </w:r>
          </w:p>
        </w:tc>
      </w:tr>
      <w:tr w:rsidR="00FE4307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B92D7D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E61924" w:rsidRPr="00B92D7D" w:rsidRDefault="00E61924" w:rsidP="007C46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7C4669" w:rsidRPr="00B92D7D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7C4669" w:rsidRPr="00B92D7D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4D2ABA" w:rsidRPr="00B92D7D" w:rsidRDefault="004D2ABA" w:rsidP="007C46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4D2ABA" w:rsidRPr="00B92D7D" w:rsidRDefault="004D2ABA" w:rsidP="007C46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B92D7D"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 w:rsidRPr="00B92D7D"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4D2ABA" w:rsidRPr="00B92D7D" w:rsidRDefault="004D2ABA" w:rsidP="007C46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92D7D"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 w:rsidRPr="00B92D7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3EF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B92D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B92D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92D7D" w:rsidRDefault="004D2A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350662,27</w:t>
            </w:r>
          </w:p>
        </w:tc>
      </w:tr>
      <w:tr w:rsidR="00863EF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B92D7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B92D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92D7D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7C4669" w:rsidRPr="00B92D7D" w:rsidRDefault="004D2ABA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«ДЕЛЬФИНТЕХ»</w:t>
            </w:r>
          </w:p>
          <w:p w:rsidR="004D2ABA" w:rsidRPr="00B92D7D" w:rsidRDefault="004D2ABA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92D7D">
              <w:rPr>
                <w:rFonts w:ascii="Times New Roman" w:hAnsi="Times New Roman" w:cs="Times New Roman"/>
                <w:color w:val="000000" w:themeColor="text1"/>
              </w:rPr>
              <w:t>Прогрессив</w:t>
            </w:r>
            <w:proofErr w:type="spellEnd"/>
            <w:r w:rsidRPr="00B92D7D">
              <w:rPr>
                <w:rFonts w:ascii="Times New Roman" w:hAnsi="Times New Roman" w:cs="Times New Roman"/>
                <w:color w:val="000000" w:themeColor="text1"/>
              </w:rPr>
              <w:t xml:space="preserve"> Северо-Запад»</w:t>
            </w:r>
          </w:p>
        </w:tc>
      </w:tr>
      <w:tr w:rsidR="00D331C9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331C9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B92D7D" w:rsidRDefault="004D2A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634397,20</w:t>
            </w:r>
          </w:p>
        </w:tc>
      </w:tr>
      <w:tr w:rsidR="00D331C9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7C4669" w:rsidRPr="00B92D7D" w:rsidRDefault="004D2ABA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B92D7D">
              <w:rPr>
                <w:rFonts w:ascii="Times New Roman" w:hAnsi="Times New Roman" w:cs="Times New Roman"/>
                <w:color w:val="000000" w:themeColor="text1"/>
              </w:rPr>
              <w:t>Теплоэнергомонтаж</w:t>
            </w:r>
            <w:proofErr w:type="spellEnd"/>
            <w:r w:rsidRPr="00B92D7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D2ABA" w:rsidRPr="00B92D7D" w:rsidRDefault="004D2ABA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B92D7D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Pr="00B92D7D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D331C9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B92D7D" w:rsidRDefault="00D331C9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</w:t>
            </w:r>
            <w:proofErr w:type="gramStart"/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7C4669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7C4669"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E619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92D7D" w:rsidRDefault="00B92D7D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86670,18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69" w:rsidRPr="00B92D7D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92D7D" w:rsidRDefault="004D2A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283966,35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7C4669" w:rsidRPr="00B92D7D" w:rsidRDefault="00E6192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92D7D"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 w:rsidRPr="00B92D7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31D6B" w:rsidRPr="00B92D7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92D7D" w:rsidRDefault="00E31D6B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92D7D" w:rsidRDefault="00B92D7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D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135766,00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194E96" w:rsidRDefault="00B92D7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924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E6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1330307,71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106185,66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1F0B81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B92D7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1417304,40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F5CD3">
              <w:rPr>
                <w:rFonts w:ascii="Times New Roman" w:hAnsi="Times New Roman" w:cs="Times New Roman"/>
                <w:color w:val="000000" w:themeColor="text1"/>
              </w:rPr>
              <w:t xml:space="preserve">Санкт-Петербургские Подъёмные </w:t>
            </w:r>
            <w:r w:rsidR="00EB0D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Механизмы»</w:t>
            </w:r>
          </w:p>
          <w:p w:rsidR="00194E96" w:rsidRDefault="00194E96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«КПЛ»</w:t>
            </w:r>
          </w:p>
          <w:p w:rsidR="00194E96" w:rsidRPr="00F375E4" w:rsidRDefault="00194E96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B92D7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1124205,63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131182,77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96" w:rsidRDefault="00194E9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194E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31D6B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138270,49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158623,73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276310,94</w:t>
            </w:r>
          </w:p>
        </w:tc>
      </w:tr>
      <w:tr w:rsidR="00E31D6B" w:rsidRPr="0026787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EB0D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AE4BFA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26787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73860,06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8F5CD3" w:rsidP="008F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E31D6B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E31D6B"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257943,08</w:t>
            </w:r>
          </w:p>
        </w:tc>
      </w:tr>
      <w:tr w:rsidR="008F5CD3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RPr="005E5036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5E5036" w:rsidRDefault="00B92D7D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242895,00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B92D7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884595,86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B0D0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31D6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E31D6B"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RPr="00A56BE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A56BE7" w:rsidRDefault="00B92D7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3063011,90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5CD3" w:rsidRPr="00A56BE7" w:rsidTr="007C4669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7C466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7C4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7C466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3" w:rsidRPr="00A56BE7" w:rsidRDefault="00B92D7D" w:rsidP="007C4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481452,76</w:t>
            </w:r>
          </w:p>
        </w:tc>
      </w:tr>
      <w:tr w:rsidR="008F5CD3" w:rsidTr="007C4669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F5CD3" w:rsidTr="007C4669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8F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1D6B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31D6B" w:rsidRPr="00241C0B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B92D7D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2271475,56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B92D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B92D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2271475,56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B92D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1906021,59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B92D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B92D7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1906021,59</w:t>
            </w:r>
          </w:p>
        </w:tc>
      </w:tr>
      <w:tr w:rsidR="00E31D6B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31D6B" w:rsidRPr="00975CE1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1919616,03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1242238,17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221773,46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1919616,03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1919616,03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120656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257861,78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198814,58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30560,77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257861,78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257861,78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4535,700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8395032,40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7639479,48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879197,30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8395032,40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79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8395032,40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1608,836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2848919,22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2420971,97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298360,36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2848919,22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2848919,22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0A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1068598,53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841780,98</w:t>
            </w:r>
          </w:p>
        </w:tc>
      </w:tr>
      <w:tr w:rsidR="00E31D6B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148850,68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1068598,53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1068598,53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26985,83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837939,52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714688,50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88964,61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98190A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837939,52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98190A" w:rsidP="007C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837939,52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B92D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61217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B92D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1908971,54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B92D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1555029,76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B92D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238314,41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B92D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1908971,54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B92D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1908971,54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5CC9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83800" w:rsidRDefault="00435CC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83800" w:rsidRDefault="00435CC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98190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2474891,36</w:t>
            </w:r>
            <w:bookmarkStart w:id="0" w:name="_GoBack"/>
            <w:bookmarkEnd w:id="0"/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782D"/>
    <w:rsid w:val="000D79BD"/>
    <w:rsid w:val="00112BCD"/>
    <w:rsid w:val="00115DA9"/>
    <w:rsid w:val="00147567"/>
    <w:rsid w:val="001521DA"/>
    <w:rsid w:val="0018161A"/>
    <w:rsid w:val="0019179A"/>
    <w:rsid w:val="00194E96"/>
    <w:rsid w:val="001A63F5"/>
    <w:rsid w:val="001D1E99"/>
    <w:rsid w:val="001D42C9"/>
    <w:rsid w:val="00267876"/>
    <w:rsid w:val="00282C41"/>
    <w:rsid w:val="002949A5"/>
    <w:rsid w:val="002B6EDC"/>
    <w:rsid w:val="003312DB"/>
    <w:rsid w:val="003447C1"/>
    <w:rsid w:val="003A7D33"/>
    <w:rsid w:val="003C4F41"/>
    <w:rsid w:val="003D5E8E"/>
    <w:rsid w:val="00411972"/>
    <w:rsid w:val="00415538"/>
    <w:rsid w:val="00435CC9"/>
    <w:rsid w:val="00463A06"/>
    <w:rsid w:val="00491B7D"/>
    <w:rsid w:val="004B5724"/>
    <w:rsid w:val="004C41B1"/>
    <w:rsid w:val="004C4F28"/>
    <w:rsid w:val="004D2ABA"/>
    <w:rsid w:val="004D41E4"/>
    <w:rsid w:val="004F7CCB"/>
    <w:rsid w:val="00517B51"/>
    <w:rsid w:val="00534F8D"/>
    <w:rsid w:val="00576666"/>
    <w:rsid w:val="005803DE"/>
    <w:rsid w:val="005A3FBC"/>
    <w:rsid w:val="005A4540"/>
    <w:rsid w:val="005E5036"/>
    <w:rsid w:val="005F142C"/>
    <w:rsid w:val="006327C0"/>
    <w:rsid w:val="006865C5"/>
    <w:rsid w:val="006A0B6B"/>
    <w:rsid w:val="006A18CE"/>
    <w:rsid w:val="006B5060"/>
    <w:rsid w:val="006F424C"/>
    <w:rsid w:val="007069FC"/>
    <w:rsid w:val="00723B1E"/>
    <w:rsid w:val="00743C9D"/>
    <w:rsid w:val="00793704"/>
    <w:rsid w:val="007A4274"/>
    <w:rsid w:val="007A5006"/>
    <w:rsid w:val="007C4669"/>
    <w:rsid w:val="007D130B"/>
    <w:rsid w:val="007D5ACC"/>
    <w:rsid w:val="0085428F"/>
    <w:rsid w:val="00863EFB"/>
    <w:rsid w:val="0087072A"/>
    <w:rsid w:val="008B7EF9"/>
    <w:rsid w:val="008E02EF"/>
    <w:rsid w:val="008F5CD3"/>
    <w:rsid w:val="009665EF"/>
    <w:rsid w:val="00975B45"/>
    <w:rsid w:val="0098190A"/>
    <w:rsid w:val="009A2478"/>
    <w:rsid w:val="009D59EA"/>
    <w:rsid w:val="009E45D6"/>
    <w:rsid w:val="00A373A7"/>
    <w:rsid w:val="00A56BE7"/>
    <w:rsid w:val="00AA06C6"/>
    <w:rsid w:val="00AE4BFA"/>
    <w:rsid w:val="00B07B3F"/>
    <w:rsid w:val="00B112CF"/>
    <w:rsid w:val="00B12E6E"/>
    <w:rsid w:val="00B12F93"/>
    <w:rsid w:val="00B160B5"/>
    <w:rsid w:val="00B5230F"/>
    <w:rsid w:val="00B545DE"/>
    <w:rsid w:val="00B92D7D"/>
    <w:rsid w:val="00BB6BCB"/>
    <w:rsid w:val="00CD6C7D"/>
    <w:rsid w:val="00CF012C"/>
    <w:rsid w:val="00D11881"/>
    <w:rsid w:val="00D331C9"/>
    <w:rsid w:val="00D50F23"/>
    <w:rsid w:val="00DA63E0"/>
    <w:rsid w:val="00DF594E"/>
    <w:rsid w:val="00E151C6"/>
    <w:rsid w:val="00E31D6B"/>
    <w:rsid w:val="00E456EE"/>
    <w:rsid w:val="00E61924"/>
    <w:rsid w:val="00E759A7"/>
    <w:rsid w:val="00E941F9"/>
    <w:rsid w:val="00EA2F9D"/>
    <w:rsid w:val="00EB0D04"/>
    <w:rsid w:val="00EE2164"/>
    <w:rsid w:val="00F073E9"/>
    <w:rsid w:val="00F35F18"/>
    <w:rsid w:val="00F375E4"/>
    <w:rsid w:val="00F44D30"/>
    <w:rsid w:val="00F6771A"/>
    <w:rsid w:val="00F678D5"/>
    <w:rsid w:val="00F83785"/>
    <w:rsid w:val="00F849DE"/>
    <w:rsid w:val="00FB758D"/>
    <w:rsid w:val="00FC36EF"/>
    <w:rsid w:val="00FD3286"/>
    <w:rsid w:val="00FD3D49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A1DE-8BF6-4014-BFCC-460AE9DC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43</cp:revision>
  <cp:lastPrinted>2019-03-22T13:30:00Z</cp:lastPrinted>
  <dcterms:created xsi:type="dcterms:W3CDTF">2016-02-26T07:14:00Z</dcterms:created>
  <dcterms:modified xsi:type="dcterms:W3CDTF">2020-03-20T14:18:00Z</dcterms:modified>
</cp:coreProperties>
</file>