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7C" w:rsidRDefault="00106F7C" w:rsidP="00106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1.2.</w:t>
      </w:r>
    </w:p>
    <w:p w:rsidR="00106F7C" w:rsidRDefault="00106F7C" w:rsidP="00106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Сведения об основных показателях финансово-хозяйственной деятельности управляющей организац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616660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616660">
        <w:rPr>
          <w:rFonts w:ascii="Times New Roman" w:hAnsi="Times New Roman" w:cs="Times New Roman"/>
          <w:b/>
          <w:sz w:val="24"/>
          <w:szCs w:val="24"/>
        </w:rPr>
        <w:t xml:space="preserve"> «УК «Содружество Регион» </w:t>
      </w: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FF1F1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637"/>
        <w:gridCol w:w="4795"/>
        <w:gridCol w:w="693"/>
        <w:gridCol w:w="3446"/>
      </w:tblGrid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FF1F1D" w:rsidP="00FF1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154BF">
              <w:rPr>
                <w:rFonts w:ascii="Times New Roman" w:hAnsi="Times New Roman" w:cs="Times New Roman"/>
                <w:b/>
                <w:sz w:val="24"/>
                <w:szCs w:val="24"/>
              </w:rPr>
              <w:t>-03-201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B15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01-01-201</w:t>
            </w:r>
            <w:r w:rsidR="00FF1F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конца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31-12-201</w:t>
            </w:r>
            <w:r w:rsidR="00FF1F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06F7C" w:rsidTr="00106F7C"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основных показателях финансово-хозяйственной деятельности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бухгалтерская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E13474">
              <w:rPr>
                <w:rFonts w:ascii="Times New Roman" w:hAnsi="Times New Roman" w:cs="Times New Roman"/>
                <w:sz w:val="24"/>
                <w:szCs w:val="24"/>
              </w:rPr>
              <w:t>ие- Бухгалтерский баланс за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полученных за оказание услуг по управлению многоквартирными домами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FF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2967640,40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FF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2979516,03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задолженность управляющей организации,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за коммунальные ресурсы,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тепловая энергия,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горячего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154BF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BF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BF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горячая 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BF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F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холодная 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водоотведение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поставка газа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электрическая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ресурсы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106F7C" w:rsidRDefault="00106F7C" w:rsidP="00106F7C"/>
    <w:p w:rsidR="0048069A" w:rsidRDefault="0048069A"/>
    <w:sectPr w:rsidR="0048069A" w:rsidSect="0048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F7C"/>
    <w:rsid w:val="00040F80"/>
    <w:rsid w:val="0008358B"/>
    <w:rsid w:val="00106F7C"/>
    <w:rsid w:val="0048069A"/>
    <w:rsid w:val="005568E1"/>
    <w:rsid w:val="00616660"/>
    <w:rsid w:val="00780A91"/>
    <w:rsid w:val="00AE54A4"/>
    <w:rsid w:val="00B154BF"/>
    <w:rsid w:val="00B76485"/>
    <w:rsid w:val="00CF3877"/>
    <w:rsid w:val="00D50F23"/>
    <w:rsid w:val="00E13474"/>
    <w:rsid w:val="00E277FA"/>
    <w:rsid w:val="00F749F8"/>
    <w:rsid w:val="00FF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</cp:revision>
  <cp:lastPrinted>2015-10-26T12:02:00Z</cp:lastPrinted>
  <dcterms:created xsi:type="dcterms:W3CDTF">2015-05-07T13:41:00Z</dcterms:created>
  <dcterms:modified xsi:type="dcterms:W3CDTF">2017-04-02T10:52:00Z</dcterms:modified>
</cp:coreProperties>
</file>